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D4" w:rsidRPr="005B4D38" w:rsidRDefault="00384DD4" w:rsidP="0086345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4D38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384DD4" w:rsidRPr="005B4D38" w:rsidRDefault="00384DD4" w:rsidP="0086345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4D38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384DD4" w:rsidRPr="005B4D38" w:rsidRDefault="00384DD4" w:rsidP="00863458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5B4D38">
        <w:rPr>
          <w:rFonts w:eastAsia="Calibri"/>
          <w:i/>
          <w:sz w:val="28"/>
          <w:szCs w:val="28"/>
          <w:lang w:eastAsia="en-US"/>
        </w:rPr>
        <w:t>(пятого созыва)</w:t>
      </w:r>
    </w:p>
    <w:p w:rsidR="00384DD4" w:rsidRPr="005B4D38" w:rsidRDefault="00384DD4" w:rsidP="0086345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4D38">
        <w:rPr>
          <w:rFonts w:eastAsia="Calibri"/>
          <w:sz w:val="28"/>
          <w:szCs w:val="28"/>
          <w:lang w:eastAsia="en-US"/>
        </w:rPr>
        <w:t>РЕШЕНИЕ</w:t>
      </w:r>
    </w:p>
    <w:p w:rsidR="00384DD4" w:rsidRPr="005B4D38" w:rsidRDefault="00384DD4" w:rsidP="0086345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4D38">
        <w:rPr>
          <w:rFonts w:eastAsia="Calibri"/>
          <w:sz w:val="28"/>
          <w:szCs w:val="28"/>
          <w:lang w:eastAsia="en-US"/>
        </w:rPr>
        <w:t xml:space="preserve">Заседания сорок </w:t>
      </w:r>
      <w:r w:rsidR="000D3A3C" w:rsidRPr="005B4D38">
        <w:rPr>
          <w:rFonts w:eastAsia="Calibri"/>
          <w:sz w:val="28"/>
          <w:szCs w:val="28"/>
          <w:lang w:eastAsia="en-US"/>
        </w:rPr>
        <w:t>вось</w:t>
      </w:r>
      <w:r w:rsidRPr="005B4D38">
        <w:rPr>
          <w:rFonts w:eastAsia="Calibri"/>
          <w:sz w:val="28"/>
          <w:szCs w:val="28"/>
          <w:lang w:eastAsia="en-US"/>
        </w:rPr>
        <w:t>мой очередной сессии</w:t>
      </w:r>
    </w:p>
    <w:p w:rsidR="00384DD4" w:rsidRPr="005B4D38" w:rsidRDefault="00384DD4" w:rsidP="00863458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84DD4" w:rsidRPr="005B4D38" w:rsidRDefault="000D3A3C" w:rsidP="00863458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B4D38">
        <w:rPr>
          <w:rFonts w:eastAsia="Calibri"/>
          <w:sz w:val="28"/>
          <w:szCs w:val="28"/>
          <w:lang w:eastAsia="en-US"/>
        </w:rPr>
        <w:t>от 23</w:t>
      </w:r>
      <w:r w:rsidR="00384DD4" w:rsidRPr="005B4D38">
        <w:rPr>
          <w:rFonts w:eastAsia="Calibri"/>
          <w:sz w:val="28"/>
          <w:szCs w:val="28"/>
          <w:lang w:eastAsia="en-US"/>
        </w:rPr>
        <w:t>.0</w:t>
      </w:r>
      <w:r w:rsidRPr="005B4D38">
        <w:rPr>
          <w:rFonts w:eastAsia="Calibri"/>
          <w:sz w:val="28"/>
          <w:szCs w:val="28"/>
          <w:lang w:eastAsia="en-US"/>
        </w:rPr>
        <w:t>6</w:t>
      </w:r>
      <w:r w:rsidR="00384DD4" w:rsidRPr="005B4D38">
        <w:rPr>
          <w:rFonts w:eastAsia="Calibri"/>
          <w:sz w:val="28"/>
          <w:szCs w:val="28"/>
          <w:lang w:eastAsia="en-US"/>
        </w:rPr>
        <w:t xml:space="preserve">.2020                          </w:t>
      </w:r>
      <w:r w:rsidR="00633040">
        <w:rPr>
          <w:rFonts w:eastAsia="Calibri"/>
          <w:sz w:val="28"/>
          <w:szCs w:val="28"/>
          <w:lang w:eastAsia="en-US"/>
        </w:rPr>
        <w:t xml:space="preserve">         </w:t>
      </w:r>
      <w:r w:rsidR="004216DE" w:rsidRPr="005B4D38">
        <w:rPr>
          <w:rFonts w:eastAsia="Calibri"/>
          <w:sz w:val="28"/>
          <w:szCs w:val="28"/>
          <w:lang w:eastAsia="en-US"/>
        </w:rPr>
        <w:t xml:space="preserve"> </w:t>
      </w:r>
      <w:r w:rsidR="00384DD4" w:rsidRPr="005B4D38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5B4D38">
        <w:rPr>
          <w:rFonts w:eastAsia="Calibri"/>
          <w:sz w:val="28"/>
          <w:szCs w:val="28"/>
          <w:lang w:eastAsia="en-US"/>
        </w:rPr>
        <w:t xml:space="preserve">                             №174</w:t>
      </w:r>
    </w:p>
    <w:p w:rsidR="00BB06A0" w:rsidRPr="005B4D38" w:rsidRDefault="00BB06A0" w:rsidP="00863458">
      <w:pPr>
        <w:contextualSpacing/>
      </w:pPr>
    </w:p>
    <w:p w:rsidR="000D3A3C" w:rsidRPr="005B4D38" w:rsidRDefault="00BB06A0" w:rsidP="00863458">
      <w:pPr>
        <w:contextualSpacing/>
        <w:jc w:val="center"/>
      </w:pPr>
      <w:r w:rsidRPr="005B4D38">
        <w:t xml:space="preserve">О внесении изменений в Устав </w:t>
      </w:r>
      <w:r w:rsidR="00A47656" w:rsidRPr="005B4D38">
        <w:t>Степного</w:t>
      </w:r>
      <w:r w:rsidRPr="005B4D38">
        <w:t xml:space="preserve"> сельсовета </w:t>
      </w:r>
    </w:p>
    <w:p w:rsidR="00BB06A0" w:rsidRPr="005B4D38" w:rsidRDefault="00BB06A0" w:rsidP="00863458">
      <w:pPr>
        <w:contextualSpacing/>
        <w:jc w:val="center"/>
      </w:pPr>
      <w:r w:rsidRPr="005B4D38">
        <w:t>Искитимского района Новосибирской области</w:t>
      </w:r>
    </w:p>
    <w:p w:rsidR="00BB06A0" w:rsidRPr="005B4D38" w:rsidRDefault="00BB06A0" w:rsidP="00863458">
      <w:pPr>
        <w:contextualSpacing/>
        <w:rPr>
          <w:sz w:val="28"/>
          <w:szCs w:val="28"/>
        </w:rPr>
      </w:pPr>
    </w:p>
    <w:p w:rsidR="005B4D38" w:rsidRPr="005B4D38" w:rsidRDefault="00BB06A0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proofErr w:type="gramStart"/>
      <w:r w:rsidR="005B4D38" w:rsidRPr="005B4D3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самоуправления в Новосибирской области», 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Степного сельсовета Искитимского района Новосибирской</w:t>
      </w:r>
      <w:proofErr w:type="gramEnd"/>
      <w:r w:rsidR="005B4D38" w:rsidRPr="005B4D38">
        <w:rPr>
          <w:sz w:val="28"/>
          <w:szCs w:val="28"/>
        </w:rPr>
        <w:t xml:space="preserve"> области в соответствие с действующим федеральным и областным законодательством, Совет депутатов Степного сельсовета Искитимского района Новосибирской области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>РЕШИЛ</w:t>
      </w:r>
    </w:p>
    <w:p w:rsidR="005B4D38" w:rsidRPr="005B4D38" w:rsidRDefault="005B4D38" w:rsidP="005B4D38">
      <w:pPr>
        <w:ind w:firstLine="708"/>
        <w:jc w:val="both"/>
        <w:rPr>
          <w:sz w:val="28"/>
          <w:szCs w:val="28"/>
        </w:rPr>
      </w:pPr>
      <w:r w:rsidRPr="005B4D38">
        <w:rPr>
          <w:sz w:val="28"/>
          <w:szCs w:val="28"/>
        </w:rPr>
        <w:t>1.Принять муниципальный правовой акт «О внесении изменений в Устав Степного сельсовета  Искитимского района Новосибирской области» (прилагается).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2.В порядке,  установленном Федеральным законом от 21.07.2005 г. №97-ФЗ «О государственной регистрации Уставов муниципальных образований»,  предоставить муниципальный правовой акт «О внесении изменений в Устав Степного сельсовета Искитимского района Новосибирской области» на государственную регистрацию в Главное  управление Министерства юстиции Российской Федерации по Новосибирской области в течение 15 дней.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3.Главе Степного сельсовета Искитимского района Новосибирской области опубликовать муниципальный правовой акт «О внесении изменений в Устав Степного сельсовета  Искитимского района Новосибирской области» после государственной регистрации  в течени</w:t>
      </w:r>
      <w:proofErr w:type="gramStart"/>
      <w:r w:rsidRPr="005B4D38">
        <w:rPr>
          <w:sz w:val="28"/>
          <w:szCs w:val="28"/>
        </w:rPr>
        <w:t>и</w:t>
      </w:r>
      <w:proofErr w:type="gramEnd"/>
      <w:r w:rsidRPr="005B4D3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 xml:space="preserve">4.Настоящее решение вступает в силу после государственной регистрации и опубликования на официальном сайте администрации </w:t>
      </w:r>
      <w:r w:rsidRPr="005B4D38">
        <w:rPr>
          <w:sz w:val="28"/>
          <w:szCs w:val="28"/>
        </w:rPr>
        <w:lastRenderedPageBreak/>
        <w:t>Степного сельсовета Искитимского района Новосибирской области и в газете «Вестник Степного».</w:t>
      </w:r>
    </w:p>
    <w:p w:rsidR="005B4D38" w:rsidRPr="005B4D38" w:rsidRDefault="005B4D38" w:rsidP="005B4D38">
      <w:pPr>
        <w:ind w:firstLine="851"/>
        <w:jc w:val="both"/>
        <w:rPr>
          <w:sz w:val="28"/>
          <w:szCs w:val="28"/>
        </w:rPr>
      </w:pPr>
    </w:p>
    <w:p w:rsidR="005B4D38" w:rsidRPr="005B4D38" w:rsidRDefault="005B4D38" w:rsidP="005B4D38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5B4D38" w:rsidRPr="005B4D38" w:rsidTr="00646EB6">
        <w:tc>
          <w:tcPr>
            <w:tcW w:w="4361" w:type="dxa"/>
            <w:vAlign w:val="center"/>
          </w:tcPr>
          <w:p w:rsidR="005B4D38" w:rsidRPr="005B4D38" w:rsidRDefault="005B4D38" w:rsidP="00646EB6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5B4D38" w:rsidRPr="005B4D38" w:rsidRDefault="005B4D38" w:rsidP="00646EB6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</w:t>
            </w:r>
            <w:proofErr w:type="spellStart"/>
            <w:r w:rsidRPr="005B4D38">
              <w:rPr>
                <w:sz w:val="28"/>
                <w:szCs w:val="28"/>
              </w:rPr>
              <w:t>Ю.В.Блинкова</w:t>
            </w:r>
            <w:proofErr w:type="spellEnd"/>
          </w:p>
        </w:tc>
        <w:tc>
          <w:tcPr>
            <w:tcW w:w="850" w:type="dxa"/>
          </w:tcPr>
          <w:p w:rsidR="005B4D38" w:rsidRPr="005B4D38" w:rsidRDefault="005B4D38" w:rsidP="00646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B4D38" w:rsidRPr="005B4D38" w:rsidRDefault="005B4D38" w:rsidP="00646EB6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5B4D38" w:rsidRPr="005B4D38" w:rsidRDefault="005B4D38" w:rsidP="00646EB6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___________________</w:t>
            </w:r>
            <w:proofErr w:type="spellStart"/>
            <w:r w:rsidRPr="005B4D38">
              <w:rPr>
                <w:sz w:val="28"/>
                <w:szCs w:val="28"/>
              </w:rPr>
              <w:t>З.К.Егерь</w:t>
            </w:r>
            <w:proofErr w:type="spellEnd"/>
          </w:p>
        </w:tc>
      </w:tr>
    </w:tbl>
    <w:p w:rsidR="002C7FF5" w:rsidRPr="005B4D38" w:rsidRDefault="002C7FF5" w:rsidP="005B4D38">
      <w:pPr>
        <w:contextualSpacing/>
        <w:jc w:val="both"/>
        <w:rPr>
          <w:sz w:val="28"/>
          <w:szCs w:val="28"/>
        </w:rPr>
      </w:pPr>
    </w:p>
    <w:p w:rsidR="007A565E" w:rsidRPr="005B4D38" w:rsidRDefault="007A565E" w:rsidP="00863458">
      <w:pPr>
        <w:contextualSpacing/>
        <w:rPr>
          <w:sz w:val="28"/>
          <w:szCs w:val="28"/>
        </w:rPr>
      </w:pPr>
    </w:p>
    <w:p w:rsidR="007A565E" w:rsidRDefault="007A565E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Pr="005B4D38" w:rsidRDefault="0076245F" w:rsidP="00863458">
      <w:pPr>
        <w:contextualSpacing/>
        <w:rPr>
          <w:sz w:val="28"/>
          <w:szCs w:val="28"/>
        </w:rPr>
      </w:pPr>
    </w:p>
    <w:p w:rsidR="00BB06A0" w:rsidRPr="005B4D38" w:rsidRDefault="00BB06A0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lastRenderedPageBreak/>
        <w:t>Приложение</w:t>
      </w:r>
    </w:p>
    <w:p w:rsidR="00BB06A0" w:rsidRPr="005B4D38" w:rsidRDefault="007A565E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к решению  </w:t>
      </w:r>
      <w:r w:rsidR="00384DD4" w:rsidRPr="005B4D38">
        <w:rPr>
          <w:sz w:val="28"/>
          <w:szCs w:val="28"/>
        </w:rPr>
        <w:t>4</w:t>
      </w:r>
      <w:r w:rsidR="0076245F">
        <w:rPr>
          <w:sz w:val="28"/>
          <w:szCs w:val="28"/>
        </w:rPr>
        <w:t>8</w:t>
      </w:r>
      <w:r w:rsidR="0005421A" w:rsidRPr="005B4D38">
        <w:rPr>
          <w:sz w:val="28"/>
          <w:szCs w:val="28"/>
        </w:rPr>
        <w:t xml:space="preserve">-ой </w:t>
      </w:r>
      <w:r w:rsidR="00BB06A0" w:rsidRPr="005B4D38">
        <w:rPr>
          <w:sz w:val="28"/>
          <w:szCs w:val="28"/>
        </w:rPr>
        <w:t>сессии</w:t>
      </w:r>
    </w:p>
    <w:p w:rsidR="00BB06A0" w:rsidRPr="005B4D38" w:rsidRDefault="00BB06A0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 пятого созыва Совета депутатов</w:t>
      </w:r>
    </w:p>
    <w:p w:rsidR="00BB06A0" w:rsidRPr="005B4D38" w:rsidRDefault="007A565E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>Степного</w:t>
      </w:r>
      <w:r w:rsidR="00BB06A0" w:rsidRPr="005B4D38">
        <w:rPr>
          <w:sz w:val="28"/>
          <w:szCs w:val="28"/>
        </w:rPr>
        <w:t xml:space="preserve"> сельсовета </w:t>
      </w:r>
    </w:p>
    <w:p w:rsidR="00BB06A0" w:rsidRPr="005B4D38" w:rsidRDefault="00BB06A0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Искитимского района </w:t>
      </w:r>
    </w:p>
    <w:p w:rsidR="00BB06A0" w:rsidRPr="005B4D38" w:rsidRDefault="00BB06A0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>Новосибирской области</w:t>
      </w:r>
    </w:p>
    <w:p w:rsidR="00BB06A0" w:rsidRPr="005B4D38" w:rsidRDefault="00117FDA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от </w:t>
      </w:r>
      <w:r w:rsidR="0076245F">
        <w:rPr>
          <w:sz w:val="28"/>
          <w:szCs w:val="28"/>
        </w:rPr>
        <w:t>23</w:t>
      </w:r>
      <w:r w:rsidR="00EC56FC" w:rsidRPr="005B4D38">
        <w:rPr>
          <w:sz w:val="28"/>
          <w:szCs w:val="28"/>
        </w:rPr>
        <w:t>.0</w:t>
      </w:r>
      <w:r w:rsidR="0076245F">
        <w:rPr>
          <w:sz w:val="28"/>
          <w:szCs w:val="28"/>
        </w:rPr>
        <w:t>6</w:t>
      </w:r>
      <w:r w:rsidR="00384DD4" w:rsidRPr="005B4D38">
        <w:rPr>
          <w:sz w:val="28"/>
          <w:szCs w:val="28"/>
        </w:rPr>
        <w:t>.2020</w:t>
      </w:r>
      <w:r w:rsidR="007A565E" w:rsidRPr="005B4D38">
        <w:rPr>
          <w:sz w:val="28"/>
          <w:szCs w:val="28"/>
        </w:rPr>
        <w:t xml:space="preserve">  №</w:t>
      </w:r>
      <w:r w:rsidR="008A7E76" w:rsidRPr="005B4D38">
        <w:rPr>
          <w:sz w:val="28"/>
          <w:szCs w:val="28"/>
        </w:rPr>
        <w:t>1</w:t>
      </w:r>
      <w:r w:rsidR="0076245F">
        <w:rPr>
          <w:sz w:val="28"/>
          <w:szCs w:val="28"/>
        </w:rPr>
        <w:t>74</w:t>
      </w:r>
      <w:r w:rsidR="007A565E" w:rsidRPr="005B4D38">
        <w:rPr>
          <w:sz w:val="28"/>
          <w:szCs w:val="28"/>
        </w:rPr>
        <w:t xml:space="preserve"> </w:t>
      </w:r>
    </w:p>
    <w:p w:rsidR="00D30FBF" w:rsidRPr="005B4D38" w:rsidRDefault="00D30FBF" w:rsidP="00863458">
      <w:pPr>
        <w:contextualSpacing/>
        <w:jc w:val="center"/>
        <w:rPr>
          <w:sz w:val="28"/>
          <w:szCs w:val="28"/>
        </w:rPr>
      </w:pPr>
    </w:p>
    <w:p w:rsidR="00BB06A0" w:rsidRPr="005B4D38" w:rsidRDefault="00BB06A0" w:rsidP="00863458">
      <w:pPr>
        <w:contextualSpacing/>
        <w:jc w:val="center"/>
        <w:rPr>
          <w:sz w:val="28"/>
          <w:szCs w:val="28"/>
        </w:rPr>
      </w:pPr>
      <w:r w:rsidRPr="005B4D38">
        <w:rPr>
          <w:sz w:val="28"/>
          <w:szCs w:val="28"/>
        </w:rPr>
        <w:t xml:space="preserve">О ВНЕСЕНИИ ИЗМЕНЕНИЙ   В УСТАВ </w:t>
      </w:r>
      <w:r w:rsidR="0040788A" w:rsidRPr="005B4D38">
        <w:rPr>
          <w:sz w:val="28"/>
          <w:szCs w:val="28"/>
        </w:rPr>
        <w:t xml:space="preserve">СТЕПНОГО </w:t>
      </w:r>
      <w:r w:rsidRPr="005B4D38">
        <w:rPr>
          <w:sz w:val="28"/>
          <w:szCs w:val="28"/>
        </w:rPr>
        <w:t xml:space="preserve">СЕЛЬСОВЕТА </w:t>
      </w:r>
    </w:p>
    <w:p w:rsidR="00BB06A0" w:rsidRPr="005B4D38" w:rsidRDefault="00BB06A0" w:rsidP="00863458">
      <w:pPr>
        <w:contextualSpacing/>
        <w:jc w:val="center"/>
        <w:rPr>
          <w:sz w:val="28"/>
          <w:szCs w:val="28"/>
        </w:rPr>
      </w:pPr>
      <w:r w:rsidRPr="005B4D38">
        <w:rPr>
          <w:sz w:val="28"/>
          <w:szCs w:val="28"/>
        </w:rPr>
        <w:t>ИСКИТИМСКОГО РАЙОНА НОВОСИБИРСКОЙ ОБЛАСТИ</w:t>
      </w:r>
    </w:p>
    <w:p w:rsidR="00117FDA" w:rsidRPr="005B4D38" w:rsidRDefault="00117FDA" w:rsidP="00863458">
      <w:pPr>
        <w:contextualSpacing/>
        <w:jc w:val="center"/>
        <w:rPr>
          <w:sz w:val="28"/>
          <w:szCs w:val="28"/>
        </w:rPr>
      </w:pPr>
    </w:p>
    <w:p w:rsidR="00384DD4" w:rsidRPr="005B4D38" w:rsidRDefault="00D4084C" w:rsidP="00863458">
      <w:pPr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A27C9" w:rsidRPr="005B4D38">
        <w:rPr>
          <w:b/>
          <w:sz w:val="28"/>
          <w:szCs w:val="28"/>
        </w:rPr>
        <w:t>.Первый абзац пункта3 с</w:t>
      </w:r>
      <w:r w:rsidR="00384DD4" w:rsidRPr="005B4D38">
        <w:rPr>
          <w:b/>
          <w:sz w:val="28"/>
          <w:szCs w:val="28"/>
        </w:rPr>
        <w:t>тать</w:t>
      </w:r>
      <w:r w:rsidR="006A27C9" w:rsidRPr="005B4D38">
        <w:rPr>
          <w:b/>
          <w:sz w:val="28"/>
          <w:szCs w:val="28"/>
        </w:rPr>
        <w:t>и</w:t>
      </w:r>
      <w:r w:rsidR="00863458" w:rsidRPr="005B4D38">
        <w:rPr>
          <w:b/>
          <w:sz w:val="28"/>
          <w:szCs w:val="28"/>
        </w:rPr>
        <w:t xml:space="preserve"> 3</w:t>
      </w:r>
      <w:r w:rsidR="00384DD4" w:rsidRPr="005B4D38">
        <w:rPr>
          <w:b/>
          <w:sz w:val="28"/>
          <w:szCs w:val="28"/>
        </w:rPr>
        <w:t xml:space="preserve"> </w:t>
      </w:r>
      <w:r w:rsidR="00863458" w:rsidRPr="005B4D38">
        <w:rPr>
          <w:b/>
          <w:sz w:val="28"/>
          <w:szCs w:val="28"/>
        </w:rPr>
        <w:t>«</w:t>
      </w:r>
      <w:r w:rsidR="00384DD4" w:rsidRPr="005B4D38">
        <w:rPr>
          <w:b/>
          <w:sz w:val="28"/>
          <w:szCs w:val="28"/>
        </w:rPr>
        <w:t>Муниципальные правовые акты</w:t>
      </w:r>
      <w:r w:rsidR="00863458" w:rsidRPr="005B4D38">
        <w:rPr>
          <w:b/>
          <w:sz w:val="28"/>
          <w:szCs w:val="28"/>
        </w:rPr>
        <w:t>»</w:t>
      </w:r>
      <w:r w:rsidR="006A27C9" w:rsidRPr="005B4D38">
        <w:rPr>
          <w:b/>
          <w:sz w:val="28"/>
          <w:szCs w:val="28"/>
        </w:rPr>
        <w:t xml:space="preserve"> </w:t>
      </w:r>
      <w:r w:rsidR="006A27C9" w:rsidRPr="005B4D38">
        <w:rPr>
          <w:sz w:val="28"/>
          <w:szCs w:val="28"/>
        </w:rPr>
        <w:t xml:space="preserve">дополнить </w:t>
      </w:r>
      <w:r w:rsidR="00863458" w:rsidRPr="005B4D38">
        <w:rPr>
          <w:sz w:val="28"/>
          <w:szCs w:val="28"/>
        </w:rPr>
        <w:t>абзацем</w:t>
      </w:r>
      <w:r w:rsidR="006A27C9" w:rsidRPr="005B4D38">
        <w:rPr>
          <w:sz w:val="28"/>
          <w:szCs w:val="28"/>
        </w:rPr>
        <w:t xml:space="preserve"> следующего содержания</w:t>
      </w:r>
      <w:r w:rsidR="00863458" w:rsidRPr="005B4D38">
        <w:rPr>
          <w:sz w:val="28"/>
          <w:szCs w:val="28"/>
        </w:rPr>
        <w:t>:</w:t>
      </w:r>
    </w:p>
    <w:p w:rsidR="00384DD4" w:rsidRPr="005B4D38" w:rsidRDefault="006A27C9" w:rsidP="00863458">
      <w:pPr>
        <w:ind w:firstLine="720"/>
        <w:contextualSpacing/>
        <w:jc w:val="both"/>
        <w:rPr>
          <w:sz w:val="28"/>
          <w:szCs w:val="28"/>
        </w:rPr>
      </w:pPr>
      <w:r w:rsidRPr="005B4D38">
        <w:rPr>
          <w:sz w:val="28"/>
          <w:szCs w:val="28"/>
        </w:rPr>
        <w:t>«</w:t>
      </w:r>
      <w:r w:rsidR="00384DD4" w:rsidRPr="005B4D38">
        <w:rPr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 w:rsidR="00384DD4" w:rsidRPr="005B4D38">
        <w:rPr>
          <w:sz w:val="28"/>
          <w:szCs w:val="28"/>
        </w:rPr>
        <w:t>.р</w:t>
      </w:r>
      <w:proofErr w:type="gramEnd"/>
      <w:r w:rsidR="00384DD4" w:rsidRPr="005B4D38"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="00384DD4" w:rsidRPr="005B4D38"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 w:rsidRPr="005B4D38">
        <w:rPr>
          <w:sz w:val="28"/>
          <w:szCs w:val="28"/>
        </w:rPr>
        <w:t>»</w:t>
      </w:r>
      <w:proofErr w:type="gramEnd"/>
    </w:p>
    <w:p w:rsidR="00384DD4" w:rsidRPr="005B4D38" w:rsidRDefault="006A27C9" w:rsidP="00863458">
      <w:pPr>
        <w:contextualSpacing/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r w:rsidR="00D4084C">
        <w:rPr>
          <w:sz w:val="28"/>
          <w:szCs w:val="28"/>
        </w:rPr>
        <w:t>2</w:t>
      </w:r>
      <w:r w:rsidRPr="004F4BDA">
        <w:rPr>
          <w:b/>
          <w:sz w:val="28"/>
          <w:szCs w:val="28"/>
        </w:rPr>
        <w:t>.</w:t>
      </w:r>
      <w:r w:rsidR="00384DD4" w:rsidRPr="004F4BDA">
        <w:rPr>
          <w:b/>
          <w:sz w:val="28"/>
          <w:szCs w:val="28"/>
        </w:rPr>
        <w:t>Подпункт</w:t>
      </w:r>
      <w:r w:rsidR="00384DD4" w:rsidRPr="005B4D38">
        <w:rPr>
          <w:b/>
          <w:sz w:val="28"/>
          <w:szCs w:val="28"/>
        </w:rPr>
        <w:t xml:space="preserve"> 5 пункта 1 статьи 5 «Вопросы местного значения </w:t>
      </w:r>
      <w:r w:rsidRPr="005B4D38">
        <w:rPr>
          <w:b/>
          <w:sz w:val="28"/>
          <w:szCs w:val="28"/>
        </w:rPr>
        <w:t>С</w:t>
      </w:r>
      <w:r w:rsidR="00384DD4" w:rsidRPr="005B4D38">
        <w:rPr>
          <w:b/>
          <w:sz w:val="28"/>
          <w:szCs w:val="28"/>
        </w:rPr>
        <w:t>тепного сельсовета»</w:t>
      </w:r>
      <w:r w:rsidRPr="005B4D38">
        <w:rPr>
          <w:b/>
          <w:sz w:val="28"/>
          <w:szCs w:val="28"/>
        </w:rPr>
        <w:t xml:space="preserve"> </w:t>
      </w:r>
      <w:r w:rsidRPr="005B4D38">
        <w:rPr>
          <w:sz w:val="28"/>
          <w:szCs w:val="28"/>
        </w:rPr>
        <w:t>и</w:t>
      </w:r>
      <w:r w:rsidR="00384DD4" w:rsidRPr="005B4D38">
        <w:rPr>
          <w:sz w:val="28"/>
          <w:szCs w:val="28"/>
        </w:rPr>
        <w:t>зложить в редакции:</w:t>
      </w:r>
    </w:p>
    <w:p w:rsidR="00384DD4" w:rsidRPr="005B4D38" w:rsidRDefault="00384DD4" w:rsidP="00863458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B4D38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B4D38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A27C9" w:rsidRPr="005B4D38" w:rsidRDefault="006A27C9" w:rsidP="00863458">
      <w:pPr>
        <w:contextualSpacing/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proofErr w:type="gramStart"/>
      <w:r w:rsidR="00D4084C">
        <w:rPr>
          <w:sz w:val="28"/>
          <w:szCs w:val="28"/>
        </w:rPr>
        <w:t>3</w:t>
      </w:r>
      <w:r w:rsidRPr="004F4BDA">
        <w:rPr>
          <w:b/>
          <w:sz w:val="28"/>
          <w:szCs w:val="28"/>
        </w:rPr>
        <w:t>.Подпункт</w:t>
      </w:r>
      <w:r w:rsidRPr="005B4D38">
        <w:rPr>
          <w:b/>
          <w:sz w:val="28"/>
          <w:szCs w:val="28"/>
        </w:rPr>
        <w:t xml:space="preserve"> 35) пункта 1 статьи 5</w:t>
      </w:r>
      <w:r w:rsidR="00384DD4" w:rsidRPr="005B4D38">
        <w:rPr>
          <w:b/>
          <w:sz w:val="28"/>
          <w:szCs w:val="28"/>
        </w:rPr>
        <w:t xml:space="preserve"> </w:t>
      </w:r>
      <w:r w:rsidRPr="005B4D38">
        <w:rPr>
          <w:b/>
          <w:sz w:val="28"/>
          <w:szCs w:val="28"/>
        </w:rPr>
        <w:t xml:space="preserve">«Вопросы местного значения Степного сельсовета» </w:t>
      </w:r>
      <w:r w:rsidRPr="005B4D38">
        <w:rPr>
          <w:sz w:val="28"/>
          <w:szCs w:val="28"/>
        </w:rPr>
        <w:t>изложить в редакции:</w:t>
      </w:r>
      <w:proofErr w:type="gramEnd"/>
    </w:p>
    <w:p w:rsidR="00384DD4" w:rsidRPr="005B4D38" w:rsidRDefault="006A27C9" w:rsidP="00863458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B4D38">
        <w:rPr>
          <w:sz w:val="28"/>
          <w:szCs w:val="28"/>
        </w:rPr>
        <w:t>«</w:t>
      </w:r>
      <w:r w:rsidR="00384DD4" w:rsidRPr="005B4D38">
        <w:rPr>
          <w:sz w:val="28"/>
          <w:szCs w:val="28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Pr="005B4D38">
        <w:rPr>
          <w:sz w:val="28"/>
          <w:szCs w:val="28"/>
        </w:rPr>
        <w:t>»</w:t>
      </w:r>
      <w:proofErr w:type="gramEnd"/>
    </w:p>
    <w:p w:rsidR="006A27C9" w:rsidRPr="005B4D38" w:rsidRDefault="006A27C9" w:rsidP="00863458">
      <w:pPr>
        <w:contextualSpacing/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r w:rsidR="00D4084C">
        <w:rPr>
          <w:sz w:val="28"/>
          <w:szCs w:val="28"/>
        </w:rPr>
        <w:t>4</w:t>
      </w:r>
      <w:r w:rsidRPr="004F4BDA">
        <w:rPr>
          <w:b/>
          <w:sz w:val="28"/>
          <w:szCs w:val="28"/>
        </w:rPr>
        <w:t>.Подпункт</w:t>
      </w:r>
      <w:r w:rsidRPr="005B4D38">
        <w:rPr>
          <w:b/>
          <w:sz w:val="28"/>
          <w:szCs w:val="28"/>
        </w:rPr>
        <w:t xml:space="preserve"> 6 статьи 32 «Полномочия администрации»</w:t>
      </w:r>
      <w:r w:rsidRPr="005B4D38">
        <w:rPr>
          <w:sz w:val="28"/>
          <w:szCs w:val="28"/>
        </w:rPr>
        <w:t xml:space="preserve"> изложить в редакции:</w:t>
      </w:r>
    </w:p>
    <w:p w:rsidR="006A27C9" w:rsidRPr="005B4D38" w:rsidRDefault="00027678" w:rsidP="00863458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B4D38">
        <w:rPr>
          <w:sz w:val="28"/>
          <w:szCs w:val="28"/>
        </w:rPr>
        <w:t>«</w:t>
      </w:r>
      <w:r w:rsidR="006A27C9" w:rsidRPr="005B4D38">
        <w:rPr>
          <w:sz w:val="28"/>
          <w:szCs w:val="28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</w:t>
      </w:r>
      <w:r w:rsidR="006A27C9" w:rsidRPr="005B4D38">
        <w:rPr>
          <w:sz w:val="28"/>
          <w:szCs w:val="28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6A27C9" w:rsidRPr="005B4D38"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="006A27C9" w:rsidRPr="005B4D38">
        <w:rPr>
          <w:sz w:val="28"/>
          <w:szCs w:val="28"/>
        </w:rPr>
        <w:t>;</w:t>
      </w:r>
      <w:r w:rsidRPr="005B4D38">
        <w:rPr>
          <w:sz w:val="28"/>
          <w:szCs w:val="28"/>
        </w:rPr>
        <w:t>»</w:t>
      </w:r>
      <w:proofErr w:type="gramEnd"/>
    </w:p>
    <w:p w:rsidR="00027678" w:rsidRPr="005B4D38" w:rsidRDefault="00D4084C" w:rsidP="00863458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="00027678" w:rsidRPr="005B4D38">
        <w:rPr>
          <w:b/>
          <w:sz w:val="28"/>
          <w:szCs w:val="28"/>
        </w:rPr>
        <w:t>.Подпункт 58.6) статьи 32 «Полномочия администрации»</w:t>
      </w:r>
      <w:r w:rsidR="00027678" w:rsidRPr="005B4D38">
        <w:rPr>
          <w:sz w:val="28"/>
          <w:szCs w:val="28"/>
        </w:rPr>
        <w:t xml:space="preserve"> изложить в редакции:</w:t>
      </w:r>
      <w:proofErr w:type="gramEnd"/>
    </w:p>
    <w:p w:rsidR="00384DD4" w:rsidRPr="005B4D38" w:rsidRDefault="00027678" w:rsidP="0086345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B4D38">
        <w:rPr>
          <w:sz w:val="28"/>
          <w:szCs w:val="28"/>
        </w:rPr>
        <w:t>«58</w:t>
      </w:r>
      <w:r w:rsidR="00384DD4" w:rsidRPr="005B4D38">
        <w:rPr>
          <w:sz w:val="28"/>
          <w:szCs w:val="28"/>
        </w:rPr>
        <w:t>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r w:rsidRPr="005B4D38">
        <w:rPr>
          <w:sz w:val="28"/>
          <w:szCs w:val="28"/>
        </w:rPr>
        <w:t>»</w:t>
      </w:r>
      <w:proofErr w:type="gramEnd"/>
    </w:p>
    <w:p w:rsidR="00384DD4" w:rsidRPr="005B4D38" w:rsidRDefault="00D4084C" w:rsidP="00863458">
      <w:pPr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bookmarkStart w:id="0" w:name="_GoBack"/>
      <w:bookmarkEnd w:id="0"/>
      <w:r w:rsidR="00D6714E" w:rsidRPr="005B4D38">
        <w:rPr>
          <w:b/>
          <w:sz w:val="28"/>
          <w:szCs w:val="28"/>
        </w:rPr>
        <w:t>.</w:t>
      </w:r>
      <w:r w:rsidR="00384DD4" w:rsidRPr="005B4D38">
        <w:rPr>
          <w:b/>
          <w:sz w:val="28"/>
          <w:szCs w:val="28"/>
        </w:rPr>
        <w:t>Стать</w:t>
      </w:r>
      <w:r w:rsidR="00D6714E" w:rsidRPr="005B4D38">
        <w:rPr>
          <w:b/>
          <w:sz w:val="28"/>
          <w:szCs w:val="28"/>
        </w:rPr>
        <w:t>ю</w:t>
      </w:r>
      <w:r w:rsidR="00384DD4" w:rsidRPr="005B4D38">
        <w:rPr>
          <w:b/>
          <w:sz w:val="28"/>
          <w:szCs w:val="28"/>
        </w:rPr>
        <w:t xml:space="preserve"> 33. Избирательная комиссия </w:t>
      </w:r>
      <w:r w:rsidR="00D6714E" w:rsidRPr="005B4D38">
        <w:rPr>
          <w:b/>
          <w:sz w:val="28"/>
          <w:szCs w:val="28"/>
        </w:rPr>
        <w:t xml:space="preserve">Степного </w:t>
      </w:r>
      <w:r w:rsidR="00384DD4" w:rsidRPr="005B4D38">
        <w:rPr>
          <w:b/>
          <w:sz w:val="28"/>
          <w:szCs w:val="28"/>
        </w:rPr>
        <w:t xml:space="preserve">сельсовета </w:t>
      </w:r>
      <w:r w:rsidR="00D6714E" w:rsidRPr="005B4D38">
        <w:rPr>
          <w:b/>
          <w:sz w:val="28"/>
          <w:szCs w:val="28"/>
        </w:rPr>
        <w:t>Искитимского</w:t>
      </w:r>
      <w:r w:rsidR="00384DD4" w:rsidRPr="005B4D38">
        <w:rPr>
          <w:b/>
          <w:sz w:val="28"/>
          <w:szCs w:val="28"/>
        </w:rPr>
        <w:t xml:space="preserve"> района Новосибирской области</w:t>
      </w:r>
      <w:r w:rsidR="00D6714E" w:rsidRPr="005B4D38">
        <w:rPr>
          <w:b/>
          <w:sz w:val="28"/>
          <w:szCs w:val="28"/>
        </w:rPr>
        <w:t xml:space="preserve"> </w:t>
      </w:r>
      <w:r w:rsidR="00D6714E" w:rsidRPr="005B4D38">
        <w:rPr>
          <w:sz w:val="28"/>
          <w:szCs w:val="28"/>
        </w:rPr>
        <w:t>дополнить пунктом 8 следующего содержания:</w:t>
      </w:r>
    </w:p>
    <w:p w:rsidR="00384DD4" w:rsidRPr="005B4D38" w:rsidRDefault="00D6714E" w:rsidP="00863458">
      <w:pPr>
        <w:ind w:firstLine="720"/>
        <w:contextualSpacing/>
        <w:jc w:val="both"/>
        <w:rPr>
          <w:sz w:val="28"/>
          <w:szCs w:val="28"/>
        </w:rPr>
      </w:pPr>
      <w:r w:rsidRPr="005B4D38">
        <w:rPr>
          <w:sz w:val="28"/>
          <w:szCs w:val="28"/>
        </w:rPr>
        <w:t>«</w:t>
      </w:r>
      <w:r w:rsidR="00384DD4" w:rsidRPr="005B4D38">
        <w:rPr>
          <w:sz w:val="28"/>
          <w:szCs w:val="28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384DD4" w:rsidRPr="005B4D38" w:rsidRDefault="00384DD4" w:rsidP="00863458">
      <w:pPr>
        <w:contextualSpacing/>
        <w:jc w:val="both"/>
        <w:rPr>
          <w:sz w:val="28"/>
          <w:szCs w:val="28"/>
        </w:rPr>
      </w:pPr>
    </w:p>
    <w:p w:rsidR="00384DD4" w:rsidRPr="005B4D38" w:rsidRDefault="00384DD4" w:rsidP="00863458">
      <w:pPr>
        <w:contextualSpacing/>
        <w:jc w:val="both"/>
        <w:rPr>
          <w:sz w:val="16"/>
          <w:szCs w:val="16"/>
        </w:rPr>
      </w:pPr>
    </w:p>
    <w:p w:rsidR="00384DD4" w:rsidRPr="005B4D38" w:rsidRDefault="00384DD4" w:rsidP="00863458">
      <w:pPr>
        <w:contextualSpacing/>
        <w:jc w:val="both"/>
        <w:rPr>
          <w:sz w:val="16"/>
          <w:szCs w:val="16"/>
        </w:rPr>
      </w:pPr>
    </w:p>
    <w:p w:rsidR="00384DD4" w:rsidRPr="005B4D38" w:rsidRDefault="00384DD4" w:rsidP="00863458">
      <w:pPr>
        <w:contextualSpacing/>
        <w:jc w:val="both"/>
        <w:rPr>
          <w:sz w:val="16"/>
          <w:szCs w:val="16"/>
        </w:rPr>
      </w:pPr>
    </w:p>
    <w:p w:rsidR="00384DD4" w:rsidRPr="005B4D38" w:rsidRDefault="00384DD4" w:rsidP="00863458">
      <w:pPr>
        <w:contextualSpacing/>
        <w:jc w:val="both"/>
        <w:rPr>
          <w:sz w:val="16"/>
          <w:szCs w:val="16"/>
        </w:rPr>
      </w:pPr>
    </w:p>
    <w:p w:rsidR="00384DD4" w:rsidRPr="005B4D38" w:rsidRDefault="00384DD4" w:rsidP="00863458">
      <w:pPr>
        <w:contextualSpacing/>
        <w:jc w:val="center"/>
        <w:rPr>
          <w:sz w:val="16"/>
          <w:szCs w:val="16"/>
        </w:rPr>
      </w:pPr>
    </w:p>
    <w:p w:rsidR="00384DD4" w:rsidRPr="005B4D38" w:rsidRDefault="00384DD4" w:rsidP="00863458">
      <w:pPr>
        <w:contextualSpacing/>
        <w:jc w:val="center"/>
        <w:rPr>
          <w:sz w:val="16"/>
          <w:szCs w:val="16"/>
        </w:rPr>
      </w:pPr>
    </w:p>
    <w:sectPr w:rsidR="00384DD4" w:rsidRPr="005B4D38" w:rsidSect="007A565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A0" w:rsidRDefault="00CE01A0" w:rsidP="00BB06A0">
      <w:r>
        <w:separator/>
      </w:r>
    </w:p>
  </w:endnote>
  <w:endnote w:type="continuationSeparator" w:id="0">
    <w:p w:rsidR="00CE01A0" w:rsidRDefault="00CE01A0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A0" w:rsidRDefault="00BB06A0">
    <w:pPr>
      <w:pStyle w:val="a5"/>
      <w:jc w:val="right"/>
    </w:pPr>
  </w:p>
  <w:p w:rsidR="000E45CC" w:rsidRDefault="00CE01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A0" w:rsidRDefault="00CE01A0" w:rsidP="00BB06A0">
      <w:r>
        <w:separator/>
      </w:r>
    </w:p>
  </w:footnote>
  <w:footnote w:type="continuationSeparator" w:id="0">
    <w:p w:rsidR="00CE01A0" w:rsidRDefault="00CE01A0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27678"/>
    <w:rsid w:val="00033A31"/>
    <w:rsid w:val="00053ECE"/>
    <w:rsid w:val="0005403B"/>
    <w:rsid w:val="0005421A"/>
    <w:rsid w:val="00066D43"/>
    <w:rsid w:val="00071383"/>
    <w:rsid w:val="000718B6"/>
    <w:rsid w:val="000748E6"/>
    <w:rsid w:val="00086604"/>
    <w:rsid w:val="00087740"/>
    <w:rsid w:val="000A4236"/>
    <w:rsid w:val="000C12FF"/>
    <w:rsid w:val="000C39AA"/>
    <w:rsid w:val="000D3A3C"/>
    <w:rsid w:val="000E4247"/>
    <w:rsid w:val="00113A9E"/>
    <w:rsid w:val="00117FDA"/>
    <w:rsid w:val="0013358A"/>
    <w:rsid w:val="00190181"/>
    <w:rsid w:val="0019569B"/>
    <w:rsid w:val="001A24A0"/>
    <w:rsid w:val="001B4D50"/>
    <w:rsid w:val="001B4FBF"/>
    <w:rsid w:val="001C1247"/>
    <w:rsid w:val="00200066"/>
    <w:rsid w:val="002300E7"/>
    <w:rsid w:val="002407AC"/>
    <w:rsid w:val="002C7FF5"/>
    <w:rsid w:val="003502A4"/>
    <w:rsid w:val="003766AB"/>
    <w:rsid w:val="00384DD4"/>
    <w:rsid w:val="003A2A87"/>
    <w:rsid w:val="003A69CC"/>
    <w:rsid w:val="003B10AD"/>
    <w:rsid w:val="003B232B"/>
    <w:rsid w:val="003D6837"/>
    <w:rsid w:val="003E4405"/>
    <w:rsid w:val="00406AA4"/>
    <w:rsid w:val="0040788A"/>
    <w:rsid w:val="004111E7"/>
    <w:rsid w:val="004216DE"/>
    <w:rsid w:val="00481154"/>
    <w:rsid w:val="00490174"/>
    <w:rsid w:val="004C3C82"/>
    <w:rsid w:val="004E36A5"/>
    <w:rsid w:val="004F11C4"/>
    <w:rsid w:val="004F1C6B"/>
    <w:rsid w:val="004F4BDA"/>
    <w:rsid w:val="00533C5C"/>
    <w:rsid w:val="00551D9A"/>
    <w:rsid w:val="005564BF"/>
    <w:rsid w:val="00562173"/>
    <w:rsid w:val="005A08DA"/>
    <w:rsid w:val="005A518D"/>
    <w:rsid w:val="005B4D38"/>
    <w:rsid w:val="005E7E49"/>
    <w:rsid w:val="00632FB8"/>
    <w:rsid w:val="00633040"/>
    <w:rsid w:val="00654CF3"/>
    <w:rsid w:val="006760E1"/>
    <w:rsid w:val="00690C9C"/>
    <w:rsid w:val="006920F5"/>
    <w:rsid w:val="006978D3"/>
    <w:rsid w:val="006A27C9"/>
    <w:rsid w:val="006A2F0B"/>
    <w:rsid w:val="006C2587"/>
    <w:rsid w:val="006E498F"/>
    <w:rsid w:val="006F3F26"/>
    <w:rsid w:val="006F57F8"/>
    <w:rsid w:val="00706689"/>
    <w:rsid w:val="00734931"/>
    <w:rsid w:val="007568DC"/>
    <w:rsid w:val="00756B8A"/>
    <w:rsid w:val="0076245F"/>
    <w:rsid w:val="00764023"/>
    <w:rsid w:val="00767654"/>
    <w:rsid w:val="00773017"/>
    <w:rsid w:val="00787888"/>
    <w:rsid w:val="00790489"/>
    <w:rsid w:val="007939CE"/>
    <w:rsid w:val="007A565E"/>
    <w:rsid w:val="007D741C"/>
    <w:rsid w:val="007F0EE4"/>
    <w:rsid w:val="00834AD6"/>
    <w:rsid w:val="00842786"/>
    <w:rsid w:val="00863458"/>
    <w:rsid w:val="00876C15"/>
    <w:rsid w:val="00886F05"/>
    <w:rsid w:val="008A7E76"/>
    <w:rsid w:val="008B1193"/>
    <w:rsid w:val="008F2D67"/>
    <w:rsid w:val="00900D14"/>
    <w:rsid w:val="00907833"/>
    <w:rsid w:val="00907BF0"/>
    <w:rsid w:val="00985095"/>
    <w:rsid w:val="00990E94"/>
    <w:rsid w:val="009A703C"/>
    <w:rsid w:val="009B0EA2"/>
    <w:rsid w:val="009B1258"/>
    <w:rsid w:val="009B21F6"/>
    <w:rsid w:val="009B5BBB"/>
    <w:rsid w:val="009E24B3"/>
    <w:rsid w:val="00A12CAF"/>
    <w:rsid w:val="00A3250F"/>
    <w:rsid w:val="00A47656"/>
    <w:rsid w:val="00A57B5B"/>
    <w:rsid w:val="00A76BFC"/>
    <w:rsid w:val="00AB71FD"/>
    <w:rsid w:val="00AE15F5"/>
    <w:rsid w:val="00AF0F8C"/>
    <w:rsid w:val="00AF2D09"/>
    <w:rsid w:val="00B1031E"/>
    <w:rsid w:val="00B60C92"/>
    <w:rsid w:val="00B7237D"/>
    <w:rsid w:val="00BA0B29"/>
    <w:rsid w:val="00BB06A0"/>
    <w:rsid w:val="00BB1E1D"/>
    <w:rsid w:val="00BC741A"/>
    <w:rsid w:val="00BD5E6C"/>
    <w:rsid w:val="00BF0530"/>
    <w:rsid w:val="00BF1ABF"/>
    <w:rsid w:val="00C132ED"/>
    <w:rsid w:val="00C376E8"/>
    <w:rsid w:val="00C53635"/>
    <w:rsid w:val="00C57CEB"/>
    <w:rsid w:val="00C673CE"/>
    <w:rsid w:val="00C9596C"/>
    <w:rsid w:val="00CB3135"/>
    <w:rsid w:val="00CC0A3F"/>
    <w:rsid w:val="00CC2565"/>
    <w:rsid w:val="00CE01A0"/>
    <w:rsid w:val="00CE1B0A"/>
    <w:rsid w:val="00D05248"/>
    <w:rsid w:val="00D121A9"/>
    <w:rsid w:val="00D17041"/>
    <w:rsid w:val="00D30FBF"/>
    <w:rsid w:val="00D373ED"/>
    <w:rsid w:val="00D4084C"/>
    <w:rsid w:val="00D6714E"/>
    <w:rsid w:val="00DA365E"/>
    <w:rsid w:val="00DC4628"/>
    <w:rsid w:val="00DD4BC2"/>
    <w:rsid w:val="00E04C7E"/>
    <w:rsid w:val="00E05FD6"/>
    <w:rsid w:val="00E23F08"/>
    <w:rsid w:val="00E25548"/>
    <w:rsid w:val="00E76ADD"/>
    <w:rsid w:val="00E81289"/>
    <w:rsid w:val="00E8610F"/>
    <w:rsid w:val="00E94488"/>
    <w:rsid w:val="00EA20BD"/>
    <w:rsid w:val="00EC56FC"/>
    <w:rsid w:val="00EF51D4"/>
    <w:rsid w:val="00F0130D"/>
    <w:rsid w:val="00F16288"/>
    <w:rsid w:val="00F3671F"/>
    <w:rsid w:val="00F56901"/>
    <w:rsid w:val="00F77D36"/>
    <w:rsid w:val="00F81B73"/>
    <w:rsid w:val="00F8396C"/>
    <w:rsid w:val="00F96B6C"/>
    <w:rsid w:val="00FB66B8"/>
    <w:rsid w:val="00FD15AF"/>
    <w:rsid w:val="00FD37B3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114</cp:revision>
  <cp:lastPrinted>2020-06-26T02:29:00Z</cp:lastPrinted>
  <dcterms:created xsi:type="dcterms:W3CDTF">2017-01-16T02:02:00Z</dcterms:created>
  <dcterms:modified xsi:type="dcterms:W3CDTF">2020-06-29T03:53:00Z</dcterms:modified>
</cp:coreProperties>
</file>